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88D" w:rsidRDefault="00753583" w:rsidP="00B34D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34DA4">
        <w:rPr>
          <w:rFonts w:ascii="Times New Roman" w:hAnsi="Times New Roman" w:cs="Times New Roman"/>
          <w:sz w:val="28"/>
          <w:szCs w:val="28"/>
        </w:rPr>
        <w:t>В период летних каникул с 19 августа 2019 года прошла военно-спортивная командная патриотическая игра «Братишка» в районе третьей речки. Участниками которой были 32 подростка разных возрастов, в том числе воспитанники социального центра.</w:t>
      </w:r>
    </w:p>
    <w:p w:rsidR="00B34DA4" w:rsidRDefault="00B34DA4" w:rsidP="00B34D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Девчонки в форме цвета хаки наравне с ребятами овладевали «наукой побеждать», преодолевать жизненные трудности, воспитывая в себе силу воли и закаляя характер</w:t>
      </w:r>
      <w:r w:rsidR="00ED3AF9">
        <w:rPr>
          <w:rFonts w:ascii="Times New Roman" w:hAnsi="Times New Roman" w:cs="Times New Roman"/>
          <w:sz w:val="28"/>
          <w:szCs w:val="28"/>
        </w:rPr>
        <w:t>.</w:t>
      </w:r>
    </w:p>
    <w:p w:rsidR="00ED3AF9" w:rsidRDefault="00ED3AF9" w:rsidP="00ED3AF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3AF9" w:rsidRDefault="00ED3AF9" w:rsidP="00ED3A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AF9" w:rsidRDefault="00ED3AF9" w:rsidP="00B34D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A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0" b="0"/>
            <wp:docPr id="5" name="Рисунок 5" descr="C:\Users\Макс\Desktop\9l_QQwE_R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9l_QQwE_Rm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F9" w:rsidRDefault="00ED3AF9" w:rsidP="00ED3A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3A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6" name="Рисунок 6" descr="C:\Users\Макс\Desktop\h7yz7ck6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h7yz7ck6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F9" w:rsidRDefault="00ED3AF9" w:rsidP="00ED3A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3A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4" name="Рисунок 4" descr="C:\Users\Макс\Desktop\F3T9jBYTB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F3T9jBYTB-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F9" w:rsidRDefault="00ED3AF9" w:rsidP="00ED3A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3A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965"/>
            <wp:effectExtent l="0" t="0" r="0" b="0"/>
            <wp:docPr id="8" name="Рисунок 8" descr="C:\Users\Макс\Desktop\P6jhyPf_M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P6jhyPf_Mh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A4" w:rsidRDefault="00B34DA4" w:rsidP="00B34D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88D" w:rsidRPr="00EE0F50" w:rsidRDefault="00D2788D" w:rsidP="00EE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2788D" w:rsidRPr="00EE0F50" w:rsidSect="00E64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F50"/>
    <w:rsid w:val="000E70EE"/>
    <w:rsid w:val="0068318B"/>
    <w:rsid w:val="00692ED5"/>
    <w:rsid w:val="00753583"/>
    <w:rsid w:val="007A0F97"/>
    <w:rsid w:val="0095112E"/>
    <w:rsid w:val="00B34DA4"/>
    <w:rsid w:val="00B64C4B"/>
    <w:rsid w:val="00D14790"/>
    <w:rsid w:val="00D2788D"/>
    <w:rsid w:val="00E64EBA"/>
    <w:rsid w:val="00ED3AF9"/>
    <w:rsid w:val="00EE0F50"/>
    <w:rsid w:val="00F50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88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5358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нн</dc:creator>
  <cp:lastModifiedBy>OEM</cp:lastModifiedBy>
  <cp:revision>3</cp:revision>
  <dcterms:created xsi:type="dcterms:W3CDTF">2019-09-10T04:23:00Z</dcterms:created>
  <dcterms:modified xsi:type="dcterms:W3CDTF">2019-09-10T04:24:00Z</dcterms:modified>
</cp:coreProperties>
</file>